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Презентация Всероссийского конкурса юных чтецов «Живая классика»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197B81" w:rsidRDefault="00197B81" w:rsidP="00197B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 ноября</w:t>
      </w:r>
      <w:r>
        <w:rPr>
          <w:rFonts w:ascii="Times New Roman" w:hAnsi="Times New Roman" w:cs="Times New Roman"/>
          <w:sz w:val="28"/>
          <w:szCs w:val="28"/>
        </w:rPr>
        <w:t xml:space="preserve"> в СОШ № 9 была представлена ученической аудитории презентация Всероссийского конкурса юных чтецов «Живая классика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организованная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библиотекарем Липка А.И. совместно с филологами школы. На данном мероприятии ребята просмотрели видеоролик. После с учитель русского языка и литературы выступила на тему «Как чтение развивает мозг» и провела мастер-класс по актерскому мастерству и сценической речи.</w:t>
      </w:r>
    </w:p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610350" cy="3714750"/>
            <wp:effectExtent l="0" t="0" r="0" b="0"/>
            <wp:docPr id="2" name="Рисунок 2" descr="IMG-20191120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IMG-20191120-WA0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610350" cy="3714750"/>
            <wp:effectExtent l="0" t="0" r="0" b="0"/>
            <wp:docPr id="1" name="Рисунок 1" descr="IMG-20191120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G-20191120-WA00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197B81" w:rsidRDefault="00197B81" w:rsidP="00197B81">
      <w:pPr>
        <w:tabs>
          <w:tab w:val="left" w:pos="325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-22860</wp:posOffset>
            </wp:positionV>
            <wp:extent cx="3439160" cy="6400800"/>
            <wp:effectExtent l="0" t="0" r="8890" b="0"/>
            <wp:wrapNone/>
            <wp:docPr id="4" name="Рисунок 4" descr="IMG-20191120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IMG-20191120-WA00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640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-22225</wp:posOffset>
            </wp:positionV>
            <wp:extent cx="3573780" cy="6353175"/>
            <wp:effectExtent l="0" t="0" r="7620" b="9525"/>
            <wp:wrapNone/>
            <wp:docPr id="3" name="Рисунок 3" descr="IMG-20191120-WA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IMG-20191120-WA00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635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    </w:t>
      </w:r>
    </w:p>
    <w:p w:rsidR="000357EE" w:rsidRDefault="000357EE"/>
    <w:sectPr w:rsidR="000357EE" w:rsidSect="00197B8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D0"/>
    <w:rsid w:val="000357EE"/>
    <w:rsid w:val="00197B81"/>
    <w:rsid w:val="00D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587D7D"/>
  <w15:chartTrackingRefBased/>
  <w15:docId w15:val="{89807DB9-BEE8-4BE3-957A-05E302A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2019-12-19T04:26:00Z</dcterms:created>
  <dcterms:modified xsi:type="dcterms:W3CDTF">2019-12-19T04:27:00Z</dcterms:modified>
</cp:coreProperties>
</file>